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C6" w:rsidRPr="003948E2" w:rsidRDefault="00C97100" w:rsidP="00C97100">
      <w:pPr>
        <w:jc w:val="center"/>
        <w:rPr>
          <w:rFonts w:asciiTheme="majorBidi" w:hAnsiTheme="majorBidi" w:cstheme="majorBidi" w:hint="cs"/>
          <w:sz w:val="44"/>
          <w:szCs w:val="44"/>
          <w:cs/>
        </w:rPr>
      </w:pP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คำชี้แจงเกี่ยวกับสัญญาจ้าง</w:t>
      </w:r>
      <w:r w:rsidR="00F206E8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ครู</w:t>
      </w:r>
      <w:proofErr w:type="spellStart"/>
      <w:r w:rsidR="00CF09B4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วิทย์</w:t>
      </w:r>
      <w:bookmarkStart w:id="0" w:name="_GoBack"/>
      <w:bookmarkEnd w:id="0"/>
      <w:proofErr w:type="spellEnd"/>
    </w:p>
    <w:p w:rsidR="00C97100" w:rsidRPr="00B22406" w:rsidRDefault="00C97100" w:rsidP="0018133D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F206E8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โดยให้แนบสำเนาบัตรข้าราชการและสำเนาทะเบียนบ้าน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  จำนวน 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คำสั่งจ้าง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คำสั่งมอบหมายงาน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22406" w:rsidRPr="00B22406" w:rsidRDefault="00B22406" w:rsidP="00B224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>2.  กรณีจ้างรายใหม่ หรือบรรจุใหม่  ให้ปฏิบัติดังนี้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B22406" w:rsidRPr="00F45CFC" w:rsidRDefault="00B22406" w:rsidP="00B22406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. เอกสารที่ต้องแนบ สำหรับการ</w:t>
      </w:r>
      <w:r w:rsidR="00F206E8" w:rsidRPr="00F45CFC">
        <w:rPr>
          <w:rFonts w:asciiTheme="majorBidi" w:hAnsiTheme="majorBidi" w:cstheme="majorBidi" w:hint="cs"/>
          <w:sz w:val="44"/>
          <w:szCs w:val="44"/>
          <w:cs/>
        </w:rPr>
        <w:t>ทำ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สัญญาจ้างรายใหม่</w:t>
      </w:r>
      <w:r w:rsidR="00F45CFC" w:rsidRPr="00F45CFC">
        <w:rPr>
          <w:rFonts w:asciiTheme="majorBidi" w:hAnsiTheme="majorBidi" w:cstheme="majorBidi" w:hint="cs"/>
          <w:sz w:val="44"/>
          <w:szCs w:val="44"/>
          <w:cs/>
        </w:rPr>
        <w:t xml:space="preserve"> หรือบรรจุใหม่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sectPr w:rsidR="00D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0"/>
    <w:rsid w:val="0018133D"/>
    <w:rsid w:val="003948E2"/>
    <w:rsid w:val="004D56C3"/>
    <w:rsid w:val="006720E2"/>
    <w:rsid w:val="006B5261"/>
    <w:rsid w:val="009F64B9"/>
    <w:rsid w:val="00B22406"/>
    <w:rsid w:val="00BD77A5"/>
    <w:rsid w:val="00C072A7"/>
    <w:rsid w:val="00C511C6"/>
    <w:rsid w:val="00C97100"/>
    <w:rsid w:val="00CF09B4"/>
    <w:rsid w:val="00D52557"/>
    <w:rsid w:val="00F025BE"/>
    <w:rsid w:val="00F206E8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Chiangrai1</dc:creator>
  <cp:lastModifiedBy>Chiangrai1</cp:lastModifiedBy>
  <cp:revision>6</cp:revision>
  <cp:lastPrinted>2014-02-11T07:07:00Z</cp:lastPrinted>
  <dcterms:created xsi:type="dcterms:W3CDTF">2014-02-07T03:47:00Z</dcterms:created>
  <dcterms:modified xsi:type="dcterms:W3CDTF">2014-02-11T07:34:00Z</dcterms:modified>
</cp:coreProperties>
</file>